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888C" w14:textId="77777777" w:rsidR="00DA42D4" w:rsidRPr="00D80614" w:rsidRDefault="00DA42D4" w:rsidP="00DA42D4">
      <w:pPr>
        <w:jc w:val="right"/>
      </w:pPr>
      <w:r w:rsidRPr="00D80614">
        <w:t>1. pielikums</w:t>
      </w:r>
    </w:p>
    <w:p w14:paraId="58B744DD" w14:textId="77777777" w:rsidR="00DA42D4" w:rsidRPr="00D80614" w:rsidRDefault="00DA42D4" w:rsidP="00DA42D4">
      <w:pPr>
        <w:jc w:val="right"/>
      </w:pPr>
    </w:p>
    <w:p w14:paraId="09D9C29B" w14:textId="77777777" w:rsidR="00DA42D4" w:rsidRPr="00D80614" w:rsidRDefault="00DA42D4" w:rsidP="00DA42D4">
      <w:pPr>
        <w:jc w:val="right"/>
      </w:pPr>
      <w:r w:rsidRPr="00D80614">
        <w:t>Konkursa „Ziemassvētku noformējums 2025”</w:t>
      </w:r>
    </w:p>
    <w:p w14:paraId="020B7281" w14:textId="77777777" w:rsidR="00DA42D4" w:rsidRPr="00D80614" w:rsidRDefault="00DA42D4" w:rsidP="00DA42D4">
      <w:pPr>
        <w:jc w:val="right"/>
      </w:pPr>
      <w:r w:rsidRPr="00D80614">
        <w:t>Vērtēšanas komisijai</w:t>
      </w:r>
    </w:p>
    <w:p w14:paraId="0C346934" w14:textId="77777777" w:rsidR="00DA42D4" w:rsidRPr="00260718" w:rsidRDefault="00DA42D4" w:rsidP="00DA42D4">
      <w:pPr>
        <w:jc w:val="center"/>
        <w:rPr>
          <w:sz w:val="28"/>
          <w:szCs w:val="28"/>
        </w:rPr>
      </w:pPr>
    </w:p>
    <w:p w14:paraId="51B4950F" w14:textId="77777777" w:rsidR="00DA42D4" w:rsidRPr="00260718" w:rsidRDefault="00DA42D4" w:rsidP="00DA42D4">
      <w:pPr>
        <w:jc w:val="center"/>
        <w:rPr>
          <w:sz w:val="28"/>
          <w:szCs w:val="28"/>
        </w:rPr>
      </w:pPr>
    </w:p>
    <w:p w14:paraId="17C72E85" w14:textId="77777777" w:rsidR="00DA42D4" w:rsidRPr="00D32AB3" w:rsidRDefault="00DA42D4" w:rsidP="00DA42D4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4F5052D9" w14:textId="77777777" w:rsidR="00DA42D4" w:rsidRPr="00260718" w:rsidRDefault="00DA42D4" w:rsidP="00DA42D4">
      <w:pPr>
        <w:jc w:val="both"/>
        <w:rPr>
          <w:sz w:val="28"/>
          <w:szCs w:val="28"/>
        </w:rPr>
      </w:pPr>
    </w:p>
    <w:p w14:paraId="578720F4" w14:textId="77777777" w:rsidR="00DA42D4" w:rsidRPr="00260718" w:rsidRDefault="00DA42D4" w:rsidP="00DA42D4">
      <w:pPr>
        <w:jc w:val="both"/>
        <w:rPr>
          <w:sz w:val="28"/>
          <w:szCs w:val="28"/>
        </w:rPr>
      </w:pPr>
    </w:p>
    <w:p w14:paraId="76080D79" w14:textId="77777777" w:rsidR="00DA42D4" w:rsidRPr="00260718" w:rsidRDefault="00DA42D4" w:rsidP="00DA42D4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_____</w:t>
      </w:r>
      <w:r w:rsidRPr="00260718">
        <w:rPr>
          <w:sz w:val="28"/>
          <w:szCs w:val="28"/>
        </w:rPr>
        <w:t xml:space="preserve"> </w:t>
      </w:r>
      <w:r>
        <w:rPr>
          <w:rStyle w:val="FootnoteReference"/>
          <w:sz w:val="28"/>
          <w:szCs w:val="28"/>
        </w:rPr>
        <w:footnoteReference w:id="1"/>
      </w:r>
      <w:r w:rsidRPr="00260718">
        <w:rPr>
          <w:sz w:val="28"/>
          <w:szCs w:val="28"/>
        </w:rPr>
        <w:t>vēlos pieteikt</w:t>
      </w:r>
    </w:p>
    <w:p w14:paraId="2DF9DD2F" w14:textId="77777777" w:rsidR="00DA42D4" w:rsidRPr="00196237" w:rsidRDefault="00DA42D4" w:rsidP="00DA42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14:paraId="65A72239" w14:textId="77777777" w:rsidR="00DA42D4" w:rsidRPr="00260718" w:rsidRDefault="00DA42D4" w:rsidP="00DA42D4">
      <w:pPr>
        <w:jc w:val="both"/>
        <w:rPr>
          <w:sz w:val="28"/>
          <w:szCs w:val="28"/>
        </w:rPr>
      </w:pPr>
    </w:p>
    <w:p w14:paraId="57D8CFDA" w14:textId="77777777" w:rsidR="00DA42D4" w:rsidRPr="00260718" w:rsidRDefault="00DA42D4" w:rsidP="00DA42D4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14:paraId="33AAD4A8" w14:textId="77777777" w:rsidR="00DA42D4" w:rsidRPr="00196237" w:rsidRDefault="00DA42D4" w:rsidP="00DA42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14:paraId="3BAD118A" w14:textId="77777777" w:rsidR="00DA42D4" w:rsidRPr="00260718" w:rsidRDefault="00DA42D4" w:rsidP="00DA42D4">
      <w:pPr>
        <w:jc w:val="both"/>
        <w:rPr>
          <w:sz w:val="28"/>
          <w:szCs w:val="28"/>
        </w:rPr>
      </w:pPr>
    </w:p>
    <w:p w14:paraId="7986B32C" w14:textId="77777777" w:rsidR="00DA42D4" w:rsidRDefault="00DA42D4" w:rsidP="00DA42D4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3F94893C" w14:textId="77777777" w:rsidR="00DA42D4" w:rsidRDefault="00DA42D4" w:rsidP="00DA42D4">
      <w:pPr>
        <w:jc w:val="both"/>
        <w:rPr>
          <w:sz w:val="28"/>
          <w:szCs w:val="28"/>
        </w:rPr>
      </w:pPr>
    </w:p>
    <w:p w14:paraId="40618C27" w14:textId="77777777" w:rsidR="00DA42D4" w:rsidRPr="00260718" w:rsidRDefault="00DA42D4" w:rsidP="00DA42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794A8756" w14:textId="77777777" w:rsidR="00DA42D4" w:rsidRPr="00196237" w:rsidRDefault="00DA42D4" w:rsidP="00DA42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3B36DFE9" w14:textId="77777777" w:rsidR="00DA42D4" w:rsidRPr="00260718" w:rsidRDefault="00DA42D4" w:rsidP="00DA42D4">
      <w:pPr>
        <w:jc w:val="both"/>
        <w:rPr>
          <w:sz w:val="28"/>
          <w:szCs w:val="28"/>
        </w:rPr>
      </w:pPr>
    </w:p>
    <w:p w14:paraId="4338B640" w14:textId="77777777" w:rsidR="00DA42D4" w:rsidRDefault="00DA42D4" w:rsidP="00DA42D4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20</w:t>
      </w:r>
      <w:r>
        <w:rPr>
          <w:sz w:val="28"/>
          <w:szCs w:val="28"/>
        </w:rPr>
        <w:t>25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71B48F76" w14:textId="77777777" w:rsidR="00DA42D4" w:rsidRDefault="00DA42D4" w:rsidP="00DA42D4">
      <w:pPr>
        <w:jc w:val="both"/>
        <w:rPr>
          <w:i/>
        </w:rPr>
      </w:pPr>
    </w:p>
    <w:p w14:paraId="36F09662" w14:textId="77777777" w:rsidR="00DA42D4" w:rsidRPr="004B23E9" w:rsidRDefault="00DA42D4" w:rsidP="00DA42D4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konkursa „Ziemassvētku noformējums 202</w:t>
      </w:r>
      <w:r>
        <w:rPr>
          <w:iCs/>
          <w:sz w:val="28"/>
          <w:szCs w:val="28"/>
        </w:rPr>
        <w:t>5</w:t>
      </w:r>
      <w:r w:rsidRPr="004B23E9">
        <w:rPr>
          <w:iCs/>
          <w:sz w:val="28"/>
          <w:szCs w:val="28"/>
        </w:rPr>
        <w:t xml:space="preserve">” nolikuma prasības. </w:t>
      </w:r>
    </w:p>
    <w:p w14:paraId="46C5F276" w14:textId="77777777" w:rsidR="00DA42D4" w:rsidRDefault="00DA42D4" w:rsidP="00DA42D4">
      <w:pPr>
        <w:jc w:val="both"/>
        <w:rPr>
          <w:sz w:val="28"/>
          <w:szCs w:val="28"/>
        </w:rPr>
      </w:pPr>
    </w:p>
    <w:p w14:paraId="32F36FEF" w14:textId="77777777" w:rsidR="00DA42D4" w:rsidRPr="00260718" w:rsidRDefault="00DA42D4" w:rsidP="00DA42D4">
      <w:pPr>
        <w:jc w:val="both"/>
        <w:rPr>
          <w:sz w:val="28"/>
          <w:szCs w:val="28"/>
        </w:rPr>
      </w:pPr>
    </w:p>
    <w:p w14:paraId="401A0036" w14:textId="77777777" w:rsidR="00DA42D4" w:rsidRPr="00260718" w:rsidRDefault="00DA42D4" w:rsidP="00DA42D4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4086F008" w14:textId="77777777" w:rsidR="00DA42D4" w:rsidRPr="00260718" w:rsidRDefault="00DA42D4" w:rsidP="00DA42D4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13B349A3" w14:textId="77777777" w:rsidR="00DA42D4" w:rsidRPr="00260718" w:rsidRDefault="00DA42D4" w:rsidP="00DA42D4">
      <w:pPr>
        <w:jc w:val="both"/>
        <w:rPr>
          <w:sz w:val="28"/>
          <w:szCs w:val="28"/>
        </w:rPr>
      </w:pPr>
    </w:p>
    <w:p w14:paraId="601CA6D0" w14:textId="77777777" w:rsidR="00DA42D4" w:rsidRDefault="00DA42D4" w:rsidP="00DA42D4">
      <w:pPr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32206A33" w14:textId="46FB0B07" w:rsidR="00B24AC7" w:rsidRPr="00DA42D4" w:rsidRDefault="00B24AC7" w:rsidP="00DA42D4">
      <w:pPr>
        <w:jc w:val="both"/>
        <w:rPr>
          <w:sz w:val="28"/>
          <w:szCs w:val="28"/>
        </w:rPr>
      </w:pPr>
    </w:p>
    <w:sectPr w:rsidR="00B24AC7" w:rsidRPr="00DA42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78DD" w14:textId="77777777" w:rsidR="00DA42D4" w:rsidRDefault="00DA42D4" w:rsidP="00DA42D4">
      <w:r>
        <w:separator/>
      </w:r>
    </w:p>
  </w:endnote>
  <w:endnote w:type="continuationSeparator" w:id="0">
    <w:p w14:paraId="12689FBB" w14:textId="77777777" w:rsidR="00DA42D4" w:rsidRDefault="00DA42D4" w:rsidP="00DA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AFAF" w14:textId="77777777" w:rsidR="00DA42D4" w:rsidRDefault="00DA42D4" w:rsidP="00DA42D4">
      <w:r>
        <w:separator/>
      </w:r>
    </w:p>
  </w:footnote>
  <w:footnote w:type="continuationSeparator" w:id="0">
    <w:p w14:paraId="6A9F26B0" w14:textId="77777777" w:rsidR="00DA42D4" w:rsidRDefault="00DA42D4" w:rsidP="00DA42D4">
      <w:r>
        <w:continuationSeparator/>
      </w:r>
    </w:p>
  </w:footnote>
  <w:footnote w:id="1">
    <w:p w14:paraId="7CD58634" w14:textId="77777777" w:rsidR="00DA42D4" w:rsidRDefault="00DA42D4" w:rsidP="00DA42D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Iesniedzēja norādītos personas datus apstrādās datu pārzinis – Ādažu novada pašvaldība (reģistrācijas Nr.90000048472, juridiskā adrese - Gaujas iela 33A, Ādaži, Ādažu novads, LV-2164) konkursa „Ziemassvētku noformējums 2025” organizēšanas nolūkam. Papildu informāciju par personas datu apstrādi var iegūt tīmekļvietnes </w:t>
      </w:r>
      <w:hyperlink r:id="rId1" w:history="1">
        <w:r w:rsidRPr="009741E1">
          <w:rPr>
            <w:rStyle w:val="Hyperlink"/>
            <w:rFonts w:eastAsiaTheme="majorEastAsia"/>
          </w:rPr>
          <w:t>www.adazunovads.lv</w:t>
        </w:r>
      </w:hyperlink>
      <w:r>
        <w:t xml:space="preserve"> sadaļā “Pašvaldība/Dokumenti/Privātuma politika”.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4"/>
    <w:rsid w:val="000E7305"/>
    <w:rsid w:val="00947EA5"/>
    <w:rsid w:val="00B24AC7"/>
    <w:rsid w:val="00D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A3166"/>
  <w15:chartTrackingRefBased/>
  <w15:docId w15:val="{C923E4B3-8048-454E-A3C2-82C3D6ED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2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2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2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2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2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2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4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2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4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2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DA42D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2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2D4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A4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2025-12-05T06:38:00Z</dcterms:created>
  <dcterms:modified xsi:type="dcterms:W3CDTF">2025-12-05T06:38:00Z</dcterms:modified>
</cp:coreProperties>
</file>